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5137A8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137A8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[</w:t>
      </w:r>
      <w:r w:rsidR="008A491A" w:rsidRPr="005137A8">
        <w:rPr>
          <w:rFonts w:ascii="Calibri" w:hAnsi="Calibri" w:cs="Calibri"/>
          <w:b/>
          <w:sz w:val="22"/>
          <w:szCs w:val="22"/>
        </w:rPr>
        <w:t xml:space="preserve">INSERT </w:t>
      </w:r>
      <w:r w:rsidRPr="005137A8">
        <w:rPr>
          <w:rFonts w:ascii="Calibri" w:hAnsi="Calibri" w:cs="Calibri"/>
          <w:b/>
          <w:sz w:val="22"/>
          <w:szCs w:val="22"/>
        </w:rPr>
        <w:t>NAME</w:t>
      </w:r>
      <w:r w:rsidR="008A491A" w:rsidRPr="005137A8">
        <w:rPr>
          <w:rFonts w:ascii="Calibri" w:hAnsi="Calibri" w:cs="Calibri"/>
          <w:b/>
          <w:sz w:val="22"/>
          <w:szCs w:val="22"/>
        </w:rPr>
        <w:t xml:space="preserve"> HERE</w:t>
      </w:r>
      <w:r w:rsidRPr="005137A8">
        <w:rPr>
          <w:rFonts w:ascii="Calibri" w:hAnsi="Calibri" w:cs="Calibri"/>
          <w:b/>
          <w:sz w:val="22"/>
          <w:szCs w:val="22"/>
        </w:rPr>
        <w:t>]</w:t>
      </w:r>
    </w:p>
    <w:p w:rsidR="00F64622" w:rsidRPr="005137A8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137A8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 xml:space="preserve">Master of Science (thesis) </w:t>
      </w:r>
      <w:r w:rsidR="00C140DC" w:rsidRPr="005137A8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137A8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EC6B25" w:rsidRPr="005137A8" w:rsidRDefault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R</w:t>
      </w:r>
      <w:r w:rsidR="008A491A" w:rsidRPr="005137A8">
        <w:rPr>
          <w:rFonts w:ascii="Calibri" w:hAnsi="Calibri" w:cs="Calibri"/>
          <w:b/>
          <w:sz w:val="20"/>
          <w:szCs w:val="20"/>
        </w:rPr>
        <w:t>ESEARCH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137A8" w:rsidTr="0086027A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86027A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86027A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137A8" w:rsidTr="0086027A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5994</w:t>
            </w:r>
          </w:p>
        </w:tc>
        <w:tc>
          <w:tcPr>
            <w:tcW w:w="6040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Research and Thesis</w:t>
            </w:r>
          </w:p>
        </w:tc>
        <w:tc>
          <w:tcPr>
            <w:tcW w:w="1185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6B25" w:rsidRPr="005137A8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5000</w:t>
      </w:r>
      <w:r w:rsidR="008A491A" w:rsidRPr="005137A8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  <w:r w:rsidR="005D4A9B" w:rsidRPr="005137A8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137A8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86027A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622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86027A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137A8" w:rsidTr="0086027A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86027A" w:rsidRDefault="00C140DC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86027A" w:rsidRDefault="00C140DC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137A8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4000</w:t>
      </w:r>
      <w:r w:rsidR="008A491A" w:rsidRPr="005137A8">
        <w:rPr>
          <w:rFonts w:ascii="Calibri" w:hAnsi="Calibri" w:cs="Calibri"/>
          <w:b/>
          <w:sz w:val="20"/>
          <w:szCs w:val="20"/>
        </w:rPr>
        <w:t>-</w:t>
      </w:r>
      <w:r w:rsidRPr="005137A8">
        <w:rPr>
          <w:rFonts w:ascii="Calibri" w:hAnsi="Calibri" w:cs="Calibri"/>
          <w:b/>
          <w:sz w:val="20"/>
          <w:szCs w:val="20"/>
        </w:rPr>
        <w:t>L</w:t>
      </w:r>
      <w:r w:rsidR="00D439D9" w:rsidRPr="005137A8">
        <w:rPr>
          <w:rFonts w:ascii="Calibri" w:hAnsi="Calibri" w:cs="Calibri"/>
          <w:b/>
          <w:sz w:val="20"/>
          <w:szCs w:val="20"/>
        </w:rPr>
        <w:t>EVEL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  <w:r w:rsidR="00C945A9" w:rsidRPr="005137A8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C81E5C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C81E5C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137A8" w:rsidTr="0086027A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137A8" w:rsidTr="0086027A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86027A" w:rsidRDefault="00C81E5C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137A8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137A8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137A8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86027A" w:rsidRDefault="005D4A9B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NOTES:</w:t>
      </w:r>
      <w:r w:rsidRPr="005137A8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137A8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ab/>
      </w:r>
    </w:p>
    <w:p w:rsidR="00232BF3" w:rsidRPr="005137A8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ab/>
      </w:r>
      <w:r w:rsidR="00232BF3" w:rsidRPr="005137A8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137A8">
        <w:rPr>
          <w:rFonts w:ascii="Calibri" w:hAnsi="Calibri" w:cs="Calibri"/>
          <w:b/>
          <w:sz w:val="20"/>
          <w:szCs w:val="20"/>
        </w:rPr>
        <w:tab/>
      </w:r>
      <w:r w:rsidR="005015AD" w:rsidRPr="005137A8">
        <w:rPr>
          <w:rFonts w:ascii="Calibri" w:hAnsi="Calibri" w:cs="Calibri"/>
          <w:b/>
          <w:sz w:val="20"/>
          <w:szCs w:val="20"/>
        </w:rPr>
        <w:t xml:space="preserve"> [TOTAL]</w:t>
      </w:r>
    </w:p>
    <w:p w:rsidR="004F7CC9" w:rsidRDefault="004F7CC9" w:rsidP="004F7CC9">
      <w:pPr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4F7CC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Research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prospectus</w:t>
      </w:r>
    </w:p>
    <w:p w:rsidR="0086027A" w:rsidRDefault="0086027A" w:rsidP="0086027A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Copy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C52939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Course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descriptions for each course transferred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Justification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‘Old’ Coursework form for transfer courses more than 5 years old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CV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for any committee members outside Virginia Tech or non-tenure-track faculty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C52939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Signature of Candidate</w:t>
      </w:r>
      <w:r>
        <w:rPr>
          <w:rFonts w:ascii="Calibri" w:hAnsi="Calibri" w:cs="Calibri"/>
          <w:b/>
          <w:sz w:val="20"/>
          <w:szCs w:val="20"/>
        </w:rPr>
        <w:tab/>
      </w:r>
      <w:r w:rsidRPr="00C52939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200D94" w:rsidRDefault="00C000A5" w:rsidP="00200D94">
      <w:pPr>
        <w:tabs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VERIFICATION OF DEGREE REQUIREMENTS: </w:t>
      </w:r>
    </w:p>
    <w:p w:rsidR="009C57AA" w:rsidRPr="005137A8" w:rsidRDefault="009C57AA" w:rsidP="00200D94">
      <w:pPr>
        <w:tabs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C000A5" w:rsidRPr="005137A8" w:rsidRDefault="00C000A5" w:rsidP="00C000A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COMMITTEE CHAIR:  Please initial below certifying that this plan meets the following degree requirements. Be sure to list which courses meet the MATH/STAT requirement.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332"/>
        <w:gridCol w:w="2695"/>
        <w:gridCol w:w="1170"/>
        <w:gridCol w:w="833"/>
        <w:gridCol w:w="972"/>
      </w:tblGrid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2</w:t>
            </w:r>
            <w:r w:rsidR="001157AF">
              <w:rPr>
                <w:rFonts w:ascii="Calibri" w:hAnsi="Calibri" w:cs="Calibri"/>
                <w:sz w:val="20"/>
                <w:szCs w:val="20"/>
              </w:rPr>
              <w:t>1</w:t>
            </w:r>
            <w:r w:rsidRPr="005137A8"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Research credits</w:t>
            </w:r>
          </w:p>
        </w:tc>
        <w:tc>
          <w:tcPr>
            <w:tcW w:w="1332" w:type="dxa"/>
          </w:tcPr>
          <w:p w:rsidR="00C000A5" w:rsidRPr="005137A8" w:rsidRDefault="001157AF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C000A5" w:rsidRPr="005137A8"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1</w:t>
            </w:r>
            <w:r w:rsidR="00CD3927">
              <w:rPr>
                <w:rFonts w:ascii="Calibri" w:hAnsi="Calibri" w:cs="Calibri"/>
                <w:sz w:val="20"/>
                <w:szCs w:val="20"/>
              </w:rPr>
              <w:t>5</w:t>
            </w:r>
            <w:r w:rsidRPr="005137A8"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332" w:type="dxa"/>
          </w:tcPr>
          <w:p w:rsidR="00C000A5" w:rsidRPr="005137A8" w:rsidRDefault="00CD3927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C000A5" w:rsidRPr="005137A8">
              <w:rPr>
                <w:rFonts w:ascii="Calibri" w:hAnsi="Calibri" w:cs="Calibri"/>
                <w:sz w:val="20"/>
                <w:szCs w:val="20"/>
              </w:rPr>
              <w:t xml:space="preserve"> max.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D94" w:rsidRPr="005137A8" w:rsidTr="009C57AA">
        <w:trPr>
          <w:trHeight w:val="593"/>
          <w:jc w:val="center"/>
        </w:trPr>
        <w:tc>
          <w:tcPr>
            <w:tcW w:w="2358" w:type="dxa"/>
          </w:tcPr>
          <w:p w:rsidR="00200D94" w:rsidRDefault="00200D94" w:rsidP="00200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 w:rsidR="009C57AA">
              <w:rPr>
                <w:rFonts w:ascii="Calibri" w:hAnsi="Calibri" w:cs="Calibri"/>
                <w:sz w:val="20"/>
                <w:szCs w:val="20"/>
              </w:rPr>
              <w:t xml:space="preserve">ansferred BSE Course </w:t>
            </w:r>
          </w:p>
          <w:p w:rsidR="00200D94" w:rsidRPr="005137A8" w:rsidRDefault="00200D94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</w:tc>
        <w:tc>
          <w:tcPr>
            <w:tcW w:w="1332" w:type="dxa"/>
          </w:tcPr>
          <w:p w:rsidR="00200D94" w:rsidRPr="005137A8" w:rsidRDefault="00200D94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698" w:type="dxa"/>
            <w:gridSpan w:val="3"/>
          </w:tcPr>
          <w:p w:rsidR="00200D94" w:rsidRPr="005137A8" w:rsidRDefault="00200D94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three transferred credits can be used to satisfy the minimum required BSE courses.</w:t>
            </w:r>
          </w:p>
        </w:tc>
        <w:tc>
          <w:tcPr>
            <w:tcW w:w="972" w:type="dxa"/>
          </w:tcPr>
          <w:p w:rsidR="00200D94" w:rsidRPr="005137A8" w:rsidRDefault="00200D94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332" w:type="dxa"/>
          </w:tcPr>
          <w:p w:rsidR="00C000A5" w:rsidRPr="005137A8" w:rsidRDefault="00D40984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C62E6B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698" w:type="dxa"/>
            <w:gridSpan w:val="3"/>
          </w:tcPr>
          <w:p w:rsidR="00C000A5" w:rsidRPr="005137A8" w:rsidRDefault="008F5428" w:rsidP="00A47E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Counts toward degree only </w:t>
            </w:r>
            <w:r w:rsidR="00A47EE0">
              <w:rPr>
                <w:rFonts w:ascii="Calibri" w:hAnsi="Calibri" w:cs="Calibri"/>
                <w:sz w:val="20"/>
                <w:szCs w:val="20"/>
              </w:rPr>
              <w:t>once. Must take first fall semester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137A8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137A8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C000A5" w:rsidRPr="005137A8" w:rsidRDefault="00C000A5" w:rsidP="009741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137A8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86027A">
        <w:trPr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7A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86027A">
        <w:trPr>
          <w:jc w:val="center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9C57AA">
        <w:trPr>
          <w:jc w:val="center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271C" w:rsidRPr="00C52939" w:rsidTr="0069271C">
        <w:trPr>
          <w:jc w:val="center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C" w:rsidRPr="00C11352" w:rsidRDefault="0069271C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Diversity Training 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C" w:rsidRPr="00C11352" w:rsidRDefault="0069271C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69271C">
              <w:rPr>
                <w:rFonts w:ascii="Calibri" w:hAnsi="Calibri" w:cs="Calibri"/>
                <w:sz w:val="20"/>
                <w:szCs w:val="20"/>
              </w:rPr>
              <w:t>ENGE 5</w:t>
            </w:r>
            <w:r w:rsidR="00BD251C">
              <w:rPr>
                <w:rFonts w:ascii="Calibri" w:hAnsi="Calibri" w:cs="Calibri"/>
                <w:sz w:val="20"/>
                <w:szCs w:val="20"/>
              </w:rPr>
              <w:t>30</w:t>
            </w:r>
            <w:r w:rsidR="00F47D6D">
              <w:rPr>
                <w:rFonts w:ascii="Calibri" w:hAnsi="Calibri" w:cs="Calibri"/>
                <w:sz w:val="20"/>
                <w:szCs w:val="20"/>
              </w:rPr>
              <w:t>4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Graduate Student Success in Multicultural Env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C" w:rsidRPr="00C11352" w:rsidRDefault="0069271C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1352" w:rsidRPr="00C52939" w:rsidTr="0069271C">
        <w:trPr>
          <w:jc w:val="center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C57AA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C57AA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C11352" w:rsidRPr="00C52939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C000A5" w:rsidRPr="005137A8" w:rsidRDefault="00C000A5" w:rsidP="00C000A5">
      <w:pPr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ADVISORY COMMITTEE APPROVAL: </w:t>
      </w:r>
      <w:r w:rsidRPr="005137A8">
        <w:rPr>
          <w:rFonts w:ascii="Calibri" w:hAnsi="Calibri" w:cs="Calibri"/>
          <w:i/>
          <w:sz w:val="20"/>
          <w:szCs w:val="20"/>
        </w:rPr>
        <w:t>(see notes below)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Chair: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200D94" w:rsidRDefault="00200D94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Co-Chair: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(if applicable)</w:t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Member: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Member: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200D94" w:rsidRDefault="00200D94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NOTES:</w:t>
      </w:r>
      <w:r w:rsidRPr="005137A8">
        <w:rPr>
          <w:rFonts w:ascii="Calibri" w:hAnsi="Calibri" w:cs="Calibri"/>
          <w:i/>
          <w:sz w:val="20"/>
          <w:szCs w:val="20"/>
        </w:rPr>
        <w:tab/>
        <w:t>Committee must have a minimum of 3 total members (including advisor).</w:t>
      </w: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For committee members outside of Virginia Tech, a current curriculum vitae must be attached.</w:t>
      </w:r>
    </w:p>
    <w:p w:rsidR="00200D94" w:rsidRDefault="00200D94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</w:p>
    <w:p w:rsidR="00C000A5" w:rsidRPr="005137A8" w:rsidRDefault="00C000A5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DEPARTMENTAL APPROVAL:</w:t>
      </w:r>
    </w:p>
    <w:p w:rsidR="00C000A5" w:rsidRPr="005137A8" w:rsidRDefault="00C000A5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Graduate Program Director:</w:t>
      </w:r>
      <w:r w:rsidRPr="005137A8">
        <w:rPr>
          <w:rFonts w:ascii="Calibri" w:hAnsi="Calibri" w:cs="Calibri"/>
          <w:sz w:val="20"/>
          <w:szCs w:val="20"/>
        </w:rPr>
        <w:tab/>
      </w:r>
      <w:r w:rsidR="00841F3C">
        <w:rPr>
          <w:rFonts w:ascii="Calibri" w:hAnsi="Calibri" w:cs="Calibri"/>
          <w:sz w:val="20"/>
          <w:szCs w:val="20"/>
        </w:rPr>
        <w:t>Cully Hession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Department Head:</w:t>
      </w:r>
      <w:r w:rsidRPr="005137A8">
        <w:rPr>
          <w:rFonts w:ascii="Calibri" w:hAnsi="Calibri" w:cs="Calibri"/>
          <w:sz w:val="20"/>
          <w:szCs w:val="20"/>
        </w:rPr>
        <w:tab/>
      </w:r>
      <w:r w:rsidR="00563006">
        <w:rPr>
          <w:rFonts w:ascii="Calibri" w:hAnsi="Calibri" w:cs="Calibri"/>
          <w:sz w:val="20"/>
          <w:szCs w:val="20"/>
        </w:rPr>
        <w:t>Dwayne Edwards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sectPr w:rsidR="00C000A5" w:rsidRPr="005137A8" w:rsidSect="004F7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66" w:rsidRDefault="008F6F66" w:rsidP="004C1B96">
      <w:r>
        <w:separator/>
      </w:r>
    </w:p>
  </w:endnote>
  <w:endnote w:type="continuationSeparator" w:id="0">
    <w:p w:rsidR="008F6F66" w:rsidRDefault="008F6F66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01" w:rsidRDefault="007E5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96" w:rsidRPr="004C1B96" w:rsidRDefault="007E5401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June </w:t>
    </w:r>
    <w:r>
      <w:rPr>
        <w:rFonts w:ascii="Calibri" w:hAnsi="Calibri" w:cs="Calibri"/>
        <w:i/>
        <w:sz w:val="20"/>
        <w:szCs w:val="20"/>
      </w:rPr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01" w:rsidRDefault="007E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66" w:rsidRDefault="008F6F66" w:rsidP="004C1B96">
      <w:r>
        <w:separator/>
      </w:r>
    </w:p>
  </w:footnote>
  <w:footnote w:type="continuationSeparator" w:id="0">
    <w:p w:rsidR="008F6F66" w:rsidRDefault="008F6F66" w:rsidP="004C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01" w:rsidRDefault="007E5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01" w:rsidRDefault="007E5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01" w:rsidRDefault="007E5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51A0"/>
    <w:rsid w:val="000568F8"/>
    <w:rsid w:val="00061F79"/>
    <w:rsid w:val="00063093"/>
    <w:rsid w:val="00071D25"/>
    <w:rsid w:val="0007679A"/>
    <w:rsid w:val="00076AB5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7AF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57C58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0D94"/>
    <w:rsid w:val="00202FBE"/>
    <w:rsid w:val="00204B04"/>
    <w:rsid w:val="0020630A"/>
    <w:rsid w:val="0020635A"/>
    <w:rsid w:val="00212929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598D"/>
    <w:rsid w:val="0039644E"/>
    <w:rsid w:val="00396460"/>
    <w:rsid w:val="003978A6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95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1FD4"/>
    <w:rsid w:val="004626B7"/>
    <w:rsid w:val="00462B52"/>
    <w:rsid w:val="00462F82"/>
    <w:rsid w:val="0046321E"/>
    <w:rsid w:val="0046664D"/>
    <w:rsid w:val="004707BD"/>
    <w:rsid w:val="00471A25"/>
    <w:rsid w:val="004741B8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48E5"/>
    <w:rsid w:val="004C5A9C"/>
    <w:rsid w:val="004D089E"/>
    <w:rsid w:val="004D0CB6"/>
    <w:rsid w:val="004D3430"/>
    <w:rsid w:val="004D4252"/>
    <w:rsid w:val="004D4E79"/>
    <w:rsid w:val="004E35E8"/>
    <w:rsid w:val="004E6E07"/>
    <w:rsid w:val="004F0B22"/>
    <w:rsid w:val="004F1624"/>
    <w:rsid w:val="004F20E7"/>
    <w:rsid w:val="004F3CF0"/>
    <w:rsid w:val="004F50F1"/>
    <w:rsid w:val="004F5FE6"/>
    <w:rsid w:val="004F7CC9"/>
    <w:rsid w:val="0050039D"/>
    <w:rsid w:val="005015AD"/>
    <w:rsid w:val="00503129"/>
    <w:rsid w:val="00513440"/>
    <w:rsid w:val="005137A8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3F93"/>
    <w:rsid w:val="0053504C"/>
    <w:rsid w:val="005363C8"/>
    <w:rsid w:val="00536691"/>
    <w:rsid w:val="005371C6"/>
    <w:rsid w:val="00537812"/>
    <w:rsid w:val="0054042A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3006"/>
    <w:rsid w:val="005642B1"/>
    <w:rsid w:val="00566219"/>
    <w:rsid w:val="00567F47"/>
    <w:rsid w:val="00570CFC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B95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DA3"/>
    <w:rsid w:val="00621C41"/>
    <w:rsid w:val="006224EF"/>
    <w:rsid w:val="0062261B"/>
    <w:rsid w:val="006237E5"/>
    <w:rsid w:val="00623815"/>
    <w:rsid w:val="00626641"/>
    <w:rsid w:val="00630332"/>
    <w:rsid w:val="00630D44"/>
    <w:rsid w:val="0063129A"/>
    <w:rsid w:val="00632906"/>
    <w:rsid w:val="00632D3B"/>
    <w:rsid w:val="006345E8"/>
    <w:rsid w:val="006363D5"/>
    <w:rsid w:val="0064035C"/>
    <w:rsid w:val="00642510"/>
    <w:rsid w:val="00642C9D"/>
    <w:rsid w:val="0064363C"/>
    <w:rsid w:val="00647A85"/>
    <w:rsid w:val="00650D7F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271C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1B12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0A3B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1362"/>
    <w:rsid w:val="007C2A24"/>
    <w:rsid w:val="007C3285"/>
    <w:rsid w:val="007C593C"/>
    <w:rsid w:val="007D0188"/>
    <w:rsid w:val="007D13AD"/>
    <w:rsid w:val="007D626F"/>
    <w:rsid w:val="007D6BC0"/>
    <w:rsid w:val="007E0EB1"/>
    <w:rsid w:val="007E1B93"/>
    <w:rsid w:val="007E2A6B"/>
    <w:rsid w:val="007E4C13"/>
    <w:rsid w:val="007E5401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36B73"/>
    <w:rsid w:val="00837424"/>
    <w:rsid w:val="00840154"/>
    <w:rsid w:val="008414AC"/>
    <w:rsid w:val="00841F3C"/>
    <w:rsid w:val="00843296"/>
    <w:rsid w:val="0084484A"/>
    <w:rsid w:val="00844AF7"/>
    <w:rsid w:val="0084656B"/>
    <w:rsid w:val="00851F0D"/>
    <w:rsid w:val="00852948"/>
    <w:rsid w:val="0085425F"/>
    <w:rsid w:val="0086027A"/>
    <w:rsid w:val="008609D5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7F42"/>
    <w:rsid w:val="008F42D5"/>
    <w:rsid w:val="008F5428"/>
    <w:rsid w:val="008F5AFE"/>
    <w:rsid w:val="008F6F66"/>
    <w:rsid w:val="008F7D65"/>
    <w:rsid w:val="00900F8A"/>
    <w:rsid w:val="00902127"/>
    <w:rsid w:val="0090279B"/>
    <w:rsid w:val="00902887"/>
    <w:rsid w:val="00903449"/>
    <w:rsid w:val="0090486C"/>
    <w:rsid w:val="00906375"/>
    <w:rsid w:val="0091073F"/>
    <w:rsid w:val="00911287"/>
    <w:rsid w:val="0091330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138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242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5358"/>
    <w:rsid w:val="009C57AA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17335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47EE0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4DE6"/>
    <w:rsid w:val="00AA503A"/>
    <w:rsid w:val="00AA5295"/>
    <w:rsid w:val="00AA6117"/>
    <w:rsid w:val="00AA65CF"/>
    <w:rsid w:val="00AA6FD7"/>
    <w:rsid w:val="00AB2F73"/>
    <w:rsid w:val="00AB49AE"/>
    <w:rsid w:val="00AB5AE7"/>
    <w:rsid w:val="00AB6229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2978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3FB9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2AC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6ABE"/>
    <w:rsid w:val="00BB79D9"/>
    <w:rsid w:val="00BC3936"/>
    <w:rsid w:val="00BC3A24"/>
    <w:rsid w:val="00BC7318"/>
    <w:rsid w:val="00BD1B8C"/>
    <w:rsid w:val="00BD24DE"/>
    <w:rsid w:val="00BD251C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0A5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352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2E6B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1610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3927"/>
    <w:rsid w:val="00CD7E7F"/>
    <w:rsid w:val="00CE042C"/>
    <w:rsid w:val="00CE4B9D"/>
    <w:rsid w:val="00CE5A23"/>
    <w:rsid w:val="00CE6FE6"/>
    <w:rsid w:val="00CF1FAF"/>
    <w:rsid w:val="00CF21CB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8F2"/>
    <w:rsid w:val="00D4042B"/>
    <w:rsid w:val="00D40984"/>
    <w:rsid w:val="00D43403"/>
    <w:rsid w:val="00D439D9"/>
    <w:rsid w:val="00D444EE"/>
    <w:rsid w:val="00D47246"/>
    <w:rsid w:val="00D5122F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72F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B620E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54DF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26B1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47D6D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C3971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E60AA"/>
  <w15:docId w15:val="{9E9468D0-3330-41D4-87E0-09EA60C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43C7-E5D7-49D6-B61C-AEE388C2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5</cp:revision>
  <cp:lastPrinted>2007-06-20T20:25:00Z</cp:lastPrinted>
  <dcterms:created xsi:type="dcterms:W3CDTF">2024-06-26T18:15:00Z</dcterms:created>
  <dcterms:modified xsi:type="dcterms:W3CDTF">2024-07-09T13:29:00Z</dcterms:modified>
</cp:coreProperties>
</file>